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453" w:rsidRPr="005B0ED2" w:rsidRDefault="00590453">
      <w:pPr>
        <w:rPr>
          <w:sz w:val="20"/>
          <w:szCs w:val="20"/>
        </w:rPr>
      </w:pPr>
    </w:p>
    <w:p w:rsidR="00EA7297" w:rsidRPr="005B0ED2" w:rsidRDefault="00EA729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768"/>
        <w:tblW w:w="10485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5158"/>
        <w:gridCol w:w="5327"/>
      </w:tblGrid>
      <w:tr w:rsidR="006766DD" w:rsidRPr="003F152D" w:rsidTr="005B0ED2">
        <w:trPr>
          <w:trHeight w:val="2265"/>
        </w:trPr>
        <w:tc>
          <w:tcPr>
            <w:tcW w:w="5158" w:type="dxa"/>
            <w:hideMark/>
          </w:tcPr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       </w:t>
            </w: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                                                                             ТУЛУНСКИЙ РАЙОН                                                          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>«Усть-Кульского сельского поселения»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665242, Иркутская область 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Тулунский Район, с. Усть-Кульск ул. 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proofErr w:type="gramStart"/>
            <w:r w:rsidRPr="003F152D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дом 22.</w:t>
            </w:r>
          </w:p>
          <w:p w:rsidR="006766DD" w:rsidRPr="003F152D" w:rsidRDefault="006766DD" w:rsidP="00676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            т. 4-13-98</w:t>
            </w:r>
          </w:p>
          <w:p w:rsidR="006766DD" w:rsidRPr="008A1F64" w:rsidRDefault="00FA7B0A" w:rsidP="008A1F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F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A1F64" w:rsidRPr="008A1F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766DD" w:rsidRPr="008A1F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F152D" w:rsidRPr="008A1F6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D737C3" w:rsidRPr="008A1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152D" w:rsidRPr="008A1F6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6766DD" w:rsidRPr="008A1F64">
              <w:rPr>
                <w:rFonts w:ascii="Times New Roman" w:hAnsi="Times New Roman" w:cs="Times New Roman"/>
                <w:sz w:val="20"/>
                <w:szCs w:val="20"/>
              </w:rPr>
              <w:t xml:space="preserve"> год. № </w:t>
            </w:r>
            <w:r w:rsidR="008A1F64" w:rsidRPr="008A1F6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327" w:type="dxa"/>
            <w:hideMark/>
          </w:tcPr>
          <w:p w:rsidR="00590453" w:rsidRPr="003F152D" w:rsidRDefault="00590453" w:rsidP="006766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DD" w:rsidRPr="003F152D" w:rsidRDefault="006766DD" w:rsidP="006766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В отдел по ведению регистра  нормативных правовых актов </w:t>
            </w:r>
          </w:p>
          <w:p w:rsidR="006766DD" w:rsidRPr="003F152D" w:rsidRDefault="006766DD" w:rsidP="006766DD">
            <w:pPr>
              <w:spacing w:after="0" w:line="240" w:lineRule="auto"/>
              <w:ind w:left="114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Губернатора </w:t>
            </w:r>
          </w:p>
          <w:p w:rsidR="006766DD" w:rsidRPr="003F152D" w:rsidRDefault="006766DD" w:rsidP="006766DD">
            <w:pPr>
              <w:spacing w:after="0" w:line="240" w:lineRule="auto"/>
              <w:ind w:left="114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Иркутской области и </w:t>
            </w:r>
          </w:p>
          <w:p w:rsidR="006766DD" w:rsidRPr="003F152D" w:rsidRDefault="006766DD" w:rsidP="006766DD">
            <w:pPr>
              <w:spacing w:after="0" w:line="240" w:lineRule="auto"/>
              <w:ind w:left="114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proofErr w:type="gramStart"/>
            <w:r w:rsidRPr="003F152D">
              <w:rPr>
                <w:rFonts w:ascii="Times New Roman" w:hAnsi="Times New Roman" w:cs="Times New Roman"/>
                <w:sz w:val="20"/>
                <w:szCs w:val="20"/>
              </w:rPr>
              <w:t>Иркутской</w:t>
            </w:r>
            <w:proofErr w:type="gramEnd"/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66DD" w:rsidRPr="003F152D" w:rsidRDefault="006766DD" w:rsidP="006766DD">
            <w:pPr>
              <w:spacing w:after="0" w:line="240" w:lineRule="auto"/>
              <w:ind w:left="114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 области      </w:t>
            </w:r>
          </w:p>
          <w:p w:rsidR="006766DD" w:rsidRPr="003F152D" w:rsidRDefault="006766DD" w:rsidP="006766DD">
            <w:pPr>
              <w:spacing w:after="0" w:line="240" w:lineRule="auto"/>
              <w:ind w:left="1149" w:right="-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F152D">
              <w:rPr>
                <w:rFonts w:ascii="Times New Roman" w:hAnsi="Times New Roman" w:cs="Times New Roman"/>
                <w:sz w:val="20"/>
                <w:szCs w:val="20"/>
              </w:rPr>
              <w:t xml:space="preserve">664011, г. Иркутск, ул. Горького, 31 </w:t>
            </w:r>
          </w:p>
          <w:p w:rsidR="006766DD" w:rsidRPr="003F152D" w:rsidRDefault="006766DD" w:rsidP="006766DD">
            <w:pPr>
              <w:pStyle w:val="a3"/>
              <w:spacing w:line="276" w:lineRule="auto"/>
              <w:ind w:left="1149" w:right="-3970" w:firstLine="708"/>
              <w:rPr>
                <w:rFonts w:ascii="Times New Roman" w:hAnsi="Times New Roman"/>
                <w:sz w:val="20"/>
              </w:rPr>
            </w:pPr>
            <w:r w:rsidRPr="003F152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B36E48" w:rsidRPr="003F152D" w:rsidRDefault="00B36E48" w:rsidP="005B0E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152D">
        <w:rPr>
          <w:rFonts w:ascii="Times New Roman" w:hAnsi="Times New Roman" w:cs="Times New Roman"/>
          <w:b/>
          <w:sz w:val="20"/>
          <w:szCs w:val="20"/>
        </w:rPr>
        <w:t>Сопроводительное  письмо.</w:t>
      </w:r>
    </w:p>
    <w:p w:rsidR="00923711" w:rsidRPr="003F152D" w:rsidRDefault="00B36E48" w:rsidP="0092371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152D">
        <w:rPr>
          <w:rFonts w:ascii="Times New Roman" w:hAnsi="Times New Roman" w:cs="Times New Roman"/>
          <w:sz w:val="20"/>
          <w:szCs w:val="20"/>
        </w:rPr>
        <w:t>Администрация Усть-Кульского сельского поселения направляет Вам муниципальные нормативные правовые акты Усть-Кульс</w:t>
      </w:r>
      <w:r w:rsidR="00FA7B0A" w:rsidRPr="003F152D">
        <w:rPr>
          <w:rFonts w:ascii="Times New Roman" w:hAnsi="Times New Roman" w:cs="Times New Roman"/>
          <w:sz w:val="20"/>
          <w:szCs w:val="20"/>
        </w:rPr>
        <w:t xml:space="preserve">кого сельского поселения за </w:t>
      </w:r>
      <w:r w:rsidR="00923711">
        <w:rPr>
          <w:rFonts w:ascii="Times New Roman" w:hAnsi="Times New Roman" w:cs="Times New Roman"/>
          <w:sz w:val="20"/>
          <w:szCs w:val="20"/>
        </w:rPr>
        <w:t>январь</w:t>
      </w:r>
      <w:r w:rsidR="00DB5E06" w:rsidRPr="003F152D">
        <w:rPr>
          <w:rFonts w:ascii="Times New Roman" w:hAnsi="Times New Roman" w:cs="Times New Roman"/>
          <w:sz w:val="20"/>
          <w:szCs w:val="20"/>
        </w:rPr>
        <w:t xml:space="preserve"> </w:t>
      </w:r>
      <w:r w:rsidR="00923711">
        <w:rPr>
          <w:rFonts w:ascii="Times New Roman" w:hAnsi="Times New Roman" w:cs="Times New Roman"/>
          <w:sz w:val="20"/>
          <w:szCs w:val="20"/>
        </w:rPr>
        <w:t xml:space="preserve"> 2016</w:t>
      </w:r>
      <w:r w:rsidRPr="003F152D">
        <w:rPr>
          <w:rFonts w:ascii="Times New Roman" w:hAnsi="Times New Roman" w:cs="Times New Roman"/>
          <w:sz w:val="20"/>
          <w:szCs w:val="20"/>
        </w:rPr>
        <w:t xml:space="preserve"> года.</w:t>
      </w:r>
    </w:p>
    <w:tbl>
      <w:tblPr>
        <w:tblStyle w:val="a4"/>
        <w:tblW w:w="10245" w:type="dxa"/>
        <w:tblInd w:w="-318" w:type="dxa"/>
        <w:tblLayout w:type="fixed"/>
        <w:tblLook w:val="01E0"/>
      </w:tblPr>
      <w:tblGrid>
        <w:gridCol w:w="1360"/>
        <w:gridCol w:w="679"/>
        <w:gridCol w:w="6215"/>
        <w:gridCol w:w="1991"/>
      </w:tblGrid>
      <w:tr w:rsidR="00B36E48" w:rsidRPr="003F152D" w:rsidTr="006766DD">
        <w:trPr>
          <w:trHeight w:val="416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B36E48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3F152D">
              <w:rPr>
                <w:rFonts w:ascii="Times New Roman" w:hAnsi="Times New Roman"/>
                <w:i/>
              </w:rPr>
              <w:t>Дата принятия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B36E48">
            <w:pPr>
              <w:ind w:left="-79" w:right="-108"/>
              <w:jc w:val="center"/>
              <w:rPr>
                <w:rFonts w:ascii="Times New Roman" w:eastAsia="Times New Roman" w:hAnsi="Times New Roman"/>
                <w:i/>
              </w:rPr>
            </w:pPr>
            <w:r w:rsidRPr="003F152D">
              <w:rPr>
                <w:rFonts w:ascii="Times New Roman" w:hAnsi="Times New Roman"/>
                <w:i/>
              </w:rPr>
              <w:t>Номер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B36E48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3F152D">
              <w:rPr>
                <w:rFonts w:ascii="Times New Roman" w:hAnsi="Times New Roman"/>
                <w:i/>
              </w:rPr>
              <w:t>Наименование правового акта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E48" w:rsidRPr="003F152D" w:rsidRDefault="00B36E48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3F152D">
              <w:rPr>
                <w:rFonts w:ascii="Times New Roman" w:hAnsi="Times New Roman"/>
                <w:i/>
              </w:rPr>
              <w:t>Источник</w:t>
            </w:r>
          </w:p>
          <w:p w:rsidR="00B36E48" w:rsidRPr="003F152D" w:rsidRDefault="00B36E48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3F152D">
              <w:rPr>
                <w:rFonts w:ascii="Times New Roman" w:hAnsi="Times New Roman"/>
                <w:i/>
              </w:rPr>
              <w:t>опубликования</w:t>
            </w:r>
          </w:p>
        </w:tc>
      </w:tr>
      <w:tr w:rsidR="00B36E48" w:rsidRPr="003F152D" w:rsidTr="006766DD">
        <w:trPr>
          <w:trHeight w:val="724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923711" w:rsidP="00DD3181">
            <w:pPr>
              <w:ind w:left="-108" w:right="-108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22.01.2016</w:t>
            </w:r>
            <w:r w:rsidR="00B36E48" w:rsidRPr="003F152D">
              <w:rPr>
                <w:rFonts w:ascii="Times New Roman" w:hAnsi="Times New Roman"/>
              </w:rPr>
              <w:t>г.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923711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11" w:rsidRPr="00923711" w:rsidRDefault="00B36E48" w:rsidP="0092371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711">
              <w:rPr>
                <w:rFonts w:ascii="Times New Roman" w:hAnsi="Times New Roman"/>
                <w:sz w:val="24"/>
                <w:szCs w:val="24"/>
              </w:rPr>
              <w:t>Постановление администрации</w:t>
            </w:r>
            <w:r w:rsidRPr="0092371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«</w:t>
            </w:r>
            <w:r w:rsidR="00923711" w:rsidRPr="009237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  порядке подготовки и утверждения местных</w:t>
            </w:r>
          </w:p>
          <w:p w:rsidR="00923711" w:rsidRPr="00923711" w:rsidRDefault="00923711" w:rsidP="0092371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7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нормативов градостроительного проектирования</w:t>
            </w:r>
          </w:p>
          <w:p w:rsidR="00923711" w:rsidRPr="00923711" w:rsidRDefault="00923711" w:rsidP="0092371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7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Усть-Кульского сельского поселения</w:t>
            </w:r>
            <w:r w:rsidRPr="0092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7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Тулунского </w:t>
            </w:r>
          </w:p>
          <w:p w:rsidR="00B36E48" w:rsidRPr="00923711" w:rsidRDefault="00923711" w:rsidP="00923711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7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 Иркутской области, внесения в них изменений</w:t>
            </w:r>
            <w:r w:rsidR="00B36E48" w:rsidRPr="00923711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B36E48" w:rsidP="00923711">
            <w:pPr>
              <w:jc w:val="center"/>
              <w:rPr>
                <w:rFonts w:ascii="Times New Roman" w:eastAsiaTheme="minorEastAsia" w:hAnsi="Times New Roman"/>
              </w:rPr>
            </w:pPr>
            <w:r w:rsidRPr="003F152D">
              <w:rPr>
                <w:rFonts w:ascii="Times New Roman" w:hAnsi="Times New Roman"/>
              </w:rPr>
              <w:t xml:space="preserve">Усть-Кульский вестник </w:t>
            </w:r>
            <w:r w:rsidR="00FF654B" w:rsidRPr="003F152D">
              <w:rPr>
                <w:rFonts w:ascii="Times New Roman" w:hAnsi="Times New Roman"/>
              </w:rPr>
              <w:t xml:space="preserve">№ </w:t>
            </w:r>
            <w:r w:rsidR="00923711">
              <w:rPr>
                <w:rFonts w:ascii="Times New Roman" w:hAnsi="Times New Roman"/>
              </w:rPr>
              <w:t>2</w:t>
            </w:r>
            <w:r w:rsidRPr="003F152D">
              <w:rPr>
                <w:rFonts w:ascii="Times New Roman" w:hAnsi="Times New Roman"/>
              </w:rPr>
              <w:t xml:space="preserve"> от </w:t>
            </w:r>
            <w:r w:rsidR="00923711">
              <w:rPr>
                <w:rFonts w:ascii="Times New Roman" w:hAnsi="Times New Roman"/>
              </w:rPr>
              <w:t>26</w:t>
            </w:r>
            <w:r w:rsidR="00FF654B" w:rsidRPr="003F152D">
              <w:rPr>
                <w:rFonts w:ascii="Times New Roman" w:hAnsi="Times New Roman"/>
              </w:rPr>
              <w:t>.</w:t>
            </w:r>
            <w:r w:rsidR="00923711">
              <w:rPr>
                <w:rFonts w:ascii="Times New Roman" w:hAnsi="Times New Roman"/>
              </w:rPr>
              <w:t>01.2016</w:t>
            </w:r>
            <w:r w:rsidRPr="003F152D">
              <w:rPr>
                <w:rFonts w:ascii="Times New Roman" w:hAnsi="Times New Roman"/>
              </w:rPr>
              <w:t xml:space="preserve"> года</w:t>
            </w:r>
          </w:p>
        </w:tc>
      </w:tr>
      <w:tr w:rsidR="00B36E48" w:rsidRPr="003F152D" w:rsidTr="006766DD">
        <w:trPr>
          <w:trHeight w:val="724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923711" w:rsidP="000214A3">
            <w:pPr>
              <w:ind w:left="-108" w:right="-108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26.01.2016г</w:t>
            </w:r>
            <w:r w:rsidR="0066327E" w:rsidRPr="003F152D">
              <w:rPr>
                <w:rFonts w:ascii="Times New Roman" w:hAnsi="Times New Roman"/>
              </w:rPr>
              <w:t>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923711" w:rsidP="00DA4FB7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11" w:rsidRPr="00923711" w:rsidRDefault="00B36E48" w:rsidP="009237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3711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администрации </w:t>
            </w:r>
            <w:r w:rsidR="00923711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923711" w:rsidRPr="00923711">
              <w:rPr>
                <w:rFonts w:ascii="Times New Roman" w:hAnsi="Times New Roman"/>
                <w:sz w:val="24"/>
                <w:szCs w:val="24"/>
              </w:rPr>
              <w:t xml:space="preserve">О доплате работникам муниципальных учреждений </w:t>
            </w:r>
          </w:p>
          <w:p w:rsidR="00923711" w:rsidRPr="00923711" w:rsidRDefault="00923711" w:rsidP="009237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3711">
              <w:rPr>
                <w:rFonts w:ascii="Times New Roman" w:hAnsi="Times New Roman"/>
                <w:sz w:val="24"/>
                <w:szCs w:val="24"/>
              </w:rPr>
              <w:t>Усть-Кульского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36E48" w:rsidRPr="003F152D" w:rsidRDefault="00B36E48" w:rsidP="00DA4FB7">
            <w:pPr>
              <w:jc w:val="both"/>
              <w:rPr>
                <w:rFonts w:eastAsiaTheme="minorEastAsia"/>
                <w:b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48" w:rsidRPr="003F152D" w:rsidRDefault="00923711">
            <w:pPr>
              <w:jc w:val="center"/>
              <w:rPr>
                <w:rFonts w:ascii="Times New Roman" w:eastAsiaTheme="minorEastAsia" w:hAnsi="Times New Roman"/>
              </w:rPr>
            </w:pPr>
            <w:r w:rsidRPr="003F152D">
              <w:rPr>
                <w:rFonts w:ascii="Times New Roman" w:hAnsi="Times New Roman"/>
              </w:rPr>
              <w:t xml:space="preserve">Усть-Кульский вестник № </w:t>
            </w:r>
            <w:r>
              <w:rPr>
                <w:rFonts w:ascii="Times New Roman" w:hAnsi="Times New Roman"/>
              </w:rPr>
              <w:t>2</w:t>
            </w:r>
            <w:r w:rsidRPr="003F152D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26</w:t>
            </w:r>
            <w:r w:rsidRPr="003F152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01.2016</w:t>
            </w:r>
            <w:r w:rsidRPr="003F152D">
              <w:rPr>
                <w:rFonts w:ascii="Times New Roman" w:hAnsi="Times New Roman"/>
              </w:rPr>
              <w:t xml:space="preserve"> года</w:t>
            </w:r>
          </w:p>
        </w:tc>
      </w:tr>
    </w:tbl>
    <w:p w:rsidR="00B36E48" w:rsidRPr="003F152D" w:rsidRDefault="00B36E48" w:rsidP="00B36E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0ED2" w:rsidRPr="003F152D" w:rsidRDefault="005B0ED2" w:rsidP="00B36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ED2" w:rsidRDefault="005B0ED2" w:rsidP="00B36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E48" w:rsidRPr="005B0ED2" w:rsidRDefault="00B36E48" w:rsidP="00B36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ED2">
        <w:rPr>
          <w:rFonts w:ascii="Times New Roman" w:hAnsi="Times New Roman" w:cs="Times New Roman"/>
          <w:sz w:val="24"/>
          <w:szCs w:val="24"/>
        </w:rPr>
        <w:t xml:space="preserve">Глава Усть-Кульского </w:t>
      </w:r>
    </w:p>
    <w:p w:rsidR="00B36E48" w:rsidRPr="005B0ED2" w:rsidRDefault="00B36E48" w:rsidP="00B36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ED2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</w:t>
      </w:r>
      <w:r w:rsidR="005B0ED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5B0ED2">
        <w:rPr>
          <w:rFonts w:ascii="Times New Roman" w:hAnsi="Times New Roman" w:cs="Times New Roman"/>
          <w:sz w:val="24"/>
          <w:szCs w:val="24"/>
        </w:rPr>
        <w:t>Г.И. Почерней</w:t>
      </w:r>
    </w:p>
    <w:p w:rsidR="004A0AC8" w:rsidRPr="005B0ED2" w:rsidRDefault="004A0AC8">
      <w:pPr>
        <w:rPr>
          <w:sz w:val="20"/>
          <w:szCs w:val="20"/>
        </w:rPr>
      </w:pPr>
    </w:p>
    <w:sectPr w:rsidR="004A0AC8" w:rsidRPr="005B0ED2" w:rsidSect="005B0ED2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36E48"/>
    <w:rsid w:val="000214A3"/>
    <w:rsid w:val="00094444"/>
    <w:rsid w:val="000C0C80"/>
    <w:rsid w:val="000E664D"/>
    <w:rsid w:val="00135BE2"/>
    <w:rsid w:val="001C50F8"/>
    <w:rsid w:val="002044A2"/>
    <w:rsid w:val="003F152D"/>
    <w:rsid w:val="004339FC"/>
    <w:rsid w:val="00471A3C"/>
    <w:rsid w:val="004A0AC8"/>
    <w:rsid w:val="004C27A2"/>
    <w:rsid w:val="004C3D0F"/>
    <w:rsid w:val="00590453"/>
    <w:rsid w:val="005B0ED2"/>
    <w:rsid w:val="005B49C3"/>
    <w:rsid w:val="006159F4"/>
    <w:rsid w:val="006207CE"/>
    <w:rsid w:val="0065445E"/>
    <w:rsid w:val="0066327E"/>
    <w:rsid w:val="006766DD"/>
    <w:rsid w:val="006B7AE0"/>
    <w:rsid w:val="007207B3"/>
    <w:rsid w:val="008A1F64"/>
    <w:rsid w:val="0090101E"/>
    <w:rsid w:val="00923711"/>
    <w:rsid w:val="00A25A0D"/>
    <w:rsid w:val="00B36E48"/>
    <w:rsid w:val="00CB562B"/>
    <w:rsid w:val="00D4384A"/>
    <w:rsid w:val="00D559B6"/>
    <w:rsid w:val="00D737C3"/>
    <w:rsid w:val="00D7645A"/>
    <w:rsid w:val="00DA4FB7"/>
    <w:rsid w:val="00DB5E06"/>
    <w:rsid w:val="00DD3181"/>
    <w:rsid w:val="00DF50BA"/>
    <w:rsid w:val="00E001D4"/>
    <w:rsid w:val="00E46E5D"/>
    <w:rsid w:val="00E66943"/>
    <w:rsid w:val="00EA7297"/>
    <w:rsid w:val="00EE5419"/>
    <w:rsid w:val="00F159BA"/>
    <w:rsid w:val="00FA7B0A"/>
    <w:rsid w:val="00FF6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B36E48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ConsPlusTitle">
    <w:name w:val="ConsPlusTitle"/>
    <w:rsid w:val="00B36E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rsid w:val="00B36E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link w:val="20"/>
    <w:uiPriority w:val="99"/>
    <w:locked/>
    <w:rsid w:val="0065445E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5445E"/>
    <w:pPr>
      <w:shd w:val="clear" w:color="auto" w:fill="FFFFFF"/>
      <w:spacing w:before="420" w:after="60" w:line="240" w:lineRule="atLeast"/>
      <w:jc w:val="center"/>
      <w:outlineLvl w:val="1"/>
    </w:pPr>
    <w:rPr>
      <w:rFonts w:ascii="Times New Roman" w:hAnsi="Times New Roman" w:cs="Times New Roman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2016-02-11T05:46:00Z</cp:lastPrinted>
  <dcterms:created xsi:type="dcterms:W3CDTF">2015-09-02T05:34:00Z</dcterms:created>
  <dcterms:modified xsi:type="dcterms:W3CDTF">2016-02-11T05:49:00Z</dcterms:modified>
</cp:coreProperties>
</file>